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 w:rsidRPr="007468F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Open questions about the stamp </w:t>
      </w:r>
      <w:proofErr w:type="spellStart"/>
      <w:r w:rsidRPr="007468F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Tschifu</w:t>
      </w:r>
      <w:proofErr w:type="spellEnd"/>
      <w:r w:rsidRPr="007468FB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 xml:space="preserve"> 6818</w:t>
      </w: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</w:p>
    <w:p w:rsidR="007468FB" w:rsidRPr="007468FB" w:rsidRDefault="00682BDE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summer 2002 </w:t>
      </w:r>
      <w:proofErr w:type="spellStart"/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>D.F.Collins</w:t>
      </w:r>
      <w:proofErr w:type="spellEnd"/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provided a card with this stamp</w:t>
      </w: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68F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spellStart"/>
      <w:r w:rsidRPr="007468FB">
        <w:rPr>
          <w:rFonts w:ascii="Times New Roman" w:hAnsi="Times New Roman" w:cs="Times New Roman"/>
          <w:sz w:val="28"/>
          <w:szCs w:val="28"/>
          <w:lang w:val="en-US"/>
        </w:rPr>
        <w:t>TPO&amp;Seapost</w:t>
      </w:r>
      <w:proofErr w:type="spellEnd"/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Journal on </w:t>
      </w:r>
      <w:r>
        <w:rPr>
          <w:rFonts w:ascii="Times New Roman" w:hAnsi="Times New Roman" w:cs="Times New Roman"/>
          <w:sz w:val="28"/>
          <w:szCs w:val="28"/>
          <w:lang w:val="en-US"/>
        </w:rPr>
        <w:t>page 59. This card was postmarked</w:t>
      </w:r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on 11.7.8 in</w:t>
      </w:r>
    </w:p>
    <w:p w:rsidR="00F25EAC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Vladivostok</w:t>
      </w:r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- see picture below.</w:t>
      </w:r>
    </w:p>
    <w:p w:rsidR="00872EBD" w:rsidRPr="007468FB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2EBD" w:rsidRPr="007468FB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25EAC" w:rsidRPr="007468FB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25EAC" w:rsidRDefault="00F25EAC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60720" cy="3909602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7468FB" w:rsidRPr="007468FB" w:rsidRDefault="00682BDE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is a second</w:t>
      </w:r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postcard with this cancellation</w:t>
      </w:r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with</w:t>
      </w:r>
    </w:p>
    <w:p w:rsidR="007468FB" w:rsidRPr="007468FB" w:rsidRDefault="00682BDE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Mi-No. 28 and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date</w:t>
      </w:r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>stamp</w:t>
      </w:r>
      <w:proofErr w:type="spellEnd"/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of TSCHIFU from 17.8.08 on the</w:t>
      </w:r>
    </w:p>
    <w:p w:rsidR="00872EBD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468FB">
        <w:rPr>
          <w:rFonts w:ascii="Times New Roman" w:hAnsi="Times New Roman" w:cs="Times New Roman"/>
          <w:sz w:val="28"/>
          <w:szCs w:val="28"/>
          <w:lang w:val="en-US"/>
        </w:rPr>
        <w:t>icture</w:t>
      </w:r>
      <w:proofErr w:type="gramEnd"/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page - see picture below.</w:t>
      </w:r>
    </w:p>
    <w:p w:rsidR="00872EBD" w:rsidRPr="007468FB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2EBD" w:rsidRDefault="00872EBD" w:rsidP="008B3D47">
      <w:pPr>
        <w:pStyle w:val="KeinLeerrau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3762524"/>
            <wp:effectExtent l="19050" t="0" r="0" b="0"/>
            <wp:docPr id="2" name="Bild 2" descr="C:\Users\Admin\Documents\Papa\Projekt www Paquebot\Eigene Scans\T\Tschifu 6818 (A) a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Papa\Projekt www Paquebot\Eigene Scans\T\Tschifu 6818 (A) av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47" w:rsidRDefault="008B3D47" w:rsidP="008B3D47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7468FB" w:rsidRPr="007468FB" w:rsidRDefault="008B3D47" w:rsidP="007468FB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468FB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7468FB"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On the back there is only an address in France - see </w:t>
      </w:r>
      <w:r w:rsidR="007468FB">
        <w:rPr>
          <w:rFonts w:ascii="Times New Roman" w:hAnsi="Times New Roman" w:cs="Times New Roman"/>
          <w:sz w:val="28"/>
          <w:szCs w:val="28"/>
          <w:lang w:val="en-US"/>
        </w:rPr>
        <w:t>picture below.</w:t>
      </w:r>
    </w:p>
    <w:p w:rsidR="00872EBD" w:rsidRPr="007468FB" w:rsidRDefault="00872EBD" w:rsidP="007468FB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8B3D47" w:rsidRPr="007468FB" w:rsidRDefault="008B3D47" w:rsidP="008B3D47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72EBD" w:rsidRDefault="00872EBD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760720" cy="3752459"/>
            <wp:effectExtent l="19050" t="0" r="0" b="0"/>
            <wp:docPr id="3" name="Bild 3" descr="C:\Users\Admin\Documents\Papa\Projekt www Paquebot\Eigene Scans\T\Tschifu 6818 (A) re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Papa\Projekt www Paquebot\Eigene Scans\T\Tschifu 6818 (A) rev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FB" w:rsidRDefault="007468FB" w:rsidP="007468FB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682BDE" w:rsidRDefault="00682BDE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third item</w:t>
      </w:r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is a greeting car</w:t>
      </w:r>
      <w:r w:rsidR="00682BDE">
        <w:rPr>
          <w:rFonts w:ascii="Times New Roman" w:hAnsi="Times New Roman" w:cs="Times New Roman"/>
          <w:sz w:val="28"/>
          <w:szCs w:val="28"/>
          <w:lang w:val="en-US"/>
        </w:rPr>
        <w:t xml:space="preserve">d with the 2-cent stamp of </w:t>
      </w:r>
      <w:proofErr w:type="spellStart"/>
      <w:r w:rsidR="00682BDE">
        <w:rPr>
          <w:rFonts w:ascii="Times New Roman" w:hAnsi="Times New Roman" w:cs="Times New Roman"/>
          <w:sz w:val="28"/>
          <w:szCs w:val="28"/>
          <w:lang w:val="en-US"/>
        </w:rPr>
        <w:t>Kiautschou</w:t>
      </w:r>
      <w:proofErr w:type="spellEnd"/>
      <w:r w:rsidR="00682BDE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Mi-No. 19, on the picture </w:t>
      </w:r>
      <w:r w:rsidR="00682BDE">
        <w:rPr>
          <w:rFonts w:ascii="Times New Roman" w:hAnsi="Times New Roman" w:cs="Times New Roman"/>
          <w:sz w:val="28"/>
          <w:szCs w:val="28"/>
          <w:lang w:val="en-US"/>
        </w:rPr>
        <w:t>page and the TSINGTAU cancel dated on the</w:t>
      </w:r>
    </w:p>
    <w:p w:rsidR="007468FB" w:rsidRPr="007468FB" w:rsidRDefault="007468FB" w:rsidP="007468FB">
      <w:pPr>
        <w:pStyle w:val="KeinLeerraum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68FB">
        <w:rPr>
          <w:rFonts w:ascii="Times New Roman" w:hAnsi="Times New Roman" w:cs="Times New Roman"/>
          <w:sz w:val="28"/>
          <w:szCs w:val="28"/>
          <w:lang w:val="en-US"/>
        </w:rPr>
        <w:t>21 9 08.</w:t>
      </w:r>
      <w:proofErr w:type="gramEnd"/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On</w:t>
      </w:r>
      <w:r w:rsidR="00682BDE">
        <w:rPr>
          <w:rFonts w:ascii="Times New Roman" w:hAnsi="Times New Roman" w:cs="Times New Roman"/>
          <w:sz w:val="28"/>
          <w:szCs w:val="28"/>
          <w:lang w:val="en-US"/>
        </w:rPr>
        <w:t xml:space="preserve"> the text page is again an</w:t>
      </w:r>
      <w:r w:rsidRPr="007468FB">
        <w:rPr>
          <w:rFonts w:ascii="Times New Roman" w:hAnsi="Times New Roman" w:cs="Times New Roman"/>
          <w:sz w:val="28"/>
          <w:szCs w:val="28"/>
          <w:lang w:val="en-US"/>
        </w:rPr>
        <w:t xml:space="preserve"> address in France</w:t>
      </w:r>
      <w:r w:rsidR="00682BDE">
        <w:rPr>
          <w:rFonts w:ascii="Times New Roman" w:hAnsi="Times New Roman" w:cs="Times New Roman"/>
          <w:sz w:val="28"/>
          <w:szCs w:val="28"/>
          <w:lang w:val="en-US"/>
        </w:rPr>
        <w:t xml:space="preserve"> – see picture below.</w:t>
      </w:r>
    </w:p>
    <w:p w:rsidR="00872EBD" w:rsidRPr="00465B96" w:rsidRDefault="00682BDE" w:rsidP="00682BD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 w:rsidRPr="00682BD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</w:t>
      </w:r>
      <w:r w:rsidR="007468FB" w:rsidRPr="00682B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B3D47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9598878"/>
            <wp:effectExtent l="19050" t="0" r="0" b="0"/>
            <wp:docPr id="5" name="Bild 5" descr="C:\Users\Admin\Documents\Papa\Projekt www Paquebot\Eigene Scans\T\Tschifu 6818 (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Papa\Projekt www Paquebot\Eigene Scans\T\Tschifu 6818 (B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9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 w:rsidRPr="0057436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In conclusion it can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be said that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Paquebot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mark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>, which is assigned 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the catalogue to the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port 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436E">
        <w:rPr>
          <w:rFonts w:ascii="Times New Roman" w:hAnsi="Times New Roman" w:cs="Times New Roman"/>
          <w:sz w:val="28"/>
          <w:szCs w:val="28"/>
          <w:lang w:val="en-US"/>
        </w:rPr>
        <w:t>Tschifu</w:t>
      </w:r>
      <w:proofErr w:type="spellEnd"/>
      <w:proofErr w:type="gramEnd"/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57436E">
        <w:rPr>
          <w:rFonts w:ascii="Times New Roman" w:hAnsi="Times New Roman" w:cs="Times New Roman"/>
          <w:sz w:val="28"/>
          <w:szCs w:val="28"/>
          <w:lang w:val="en-US"/>
        </w:rPr>
        <w:t>Chefoo</w:t>
      </w:r>
      <w:proofErr w:type="spellEnd"/>
      <w:r w:rsidRPr="0057436E">
        <w:rPr>
          <w:rFonts w:ascii="Times New Roman" w:hAnsi="Times New Roman" w:cs="Times New Roman"/>
          <w:sz w:val="28"/>
          <w:szCs w:val="28"/>
          <w:lang w:val="en-US"/>
        </w:rPr>
        <w:t>), probably cannot come from the post o</w:t>
      </w:r>
      <w:r w:rsidR="00871456">
        <w:rPr>
          <w:rFonts w:ascii="Times New Roman" w:hAnsi="Times New Roman" w:cs="Times New Roman"/>
          <w:sz w:val="28"/>
          <w:szCs w:val="28"/>
          <w:lang w:val="en-US"/>
        </w:rPr>
        <w:t xml:space="preserve">ffice formerly located there,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1456">
        <w:rPr>
          <w:rFonts w:ascii="Times New Roman" w:hAnsi="Times New Roman" w:cs="Times New Roman"/>
          <w:sz w:val="28"/>
          <w:szCs w:val="28"/>
          <w:lang w:val="en-US"/>
        </w:rPr>
        <w:t xml:space="preserve">because </w:t>
      </w:r>
      <w:r w:rsidR="00682BDE">
        <w:rPr>
          <w:rFonts w:ascii="Times New Roman" w:hAnsi="Times New Roman" w:cs="Times New Roman"/>
          <w:sz w:val="28"/>
          <w:szCs w:val="28"/>
          <w:lang w:val="en-US"/>
        </w:rPr>
        <w:t>it can also be found on PPC</w:t>
      </w:r>
      <w:r w:rsidR="00871456">
        <w:rPr>
          <w:rFonts w:ascii="Times New Roman" w:hAnsi="Times New Roman" w:cs="Times New Roman"/>
          <w:sz w:val="28"/>
          <w:szCs w:val="28"/>
          <w:lang w:val="en-US"/>
        </w:rPr>
        <w:t xml:space="preserve"> from Vladivostok </w:t>
      </w:r>
      <w:proofErr w:type="spellStart"/>
      <w:r w:rsidR="00871456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>Tsingtau</w:t>
      </w:r>
      <w:proofErr w:type="spellEnd"/>
      <w:r w:rsidRPr="0057436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 w:rsidRPr="0057436E">
        <w:rPr>
          <w:rFonts w:ascii="Times New Roman" w:hAnsi="Times New Roman" w:cs="Times New Roman"/>
          <w:sz w:val="28"/>
          <w:szCs w:val="28"/>
          <w:lang w:val="en-US"/>
        </w:rPr>
        <w:t>Following the chronological order of the postmark data one could assume that</w:t>
      </w:r>
    </w:p>
    <w:p w:rsidR="0057436E" w:rsidRPr="0057436E" w:rsidRDefault="00682BD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cancellation</w:t>
      </w:r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could also be assigned to a ship, wh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ich is on southbound route </w:t>
      </w:r>
    </w:p>
    <w:p w:rsidR="0057436E" w:rsidRPr="0057436E" w:rsidRDefault="00682BD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from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7436E">
        <w:rPr>
          <w:rFonts w:ascii="Times New Roman" w:hAnsi="Times New Roman" w:cs="Times New Roman"/>
          <w:sz w:val="28"/>
          <w:szCs w:val="28"/>
          <w:lang w:val="en-US"/>
        </w:rPr>
        <w:t xml:space="preserve">Vladivostok via </w:t>
      </w:r>
      <w:proofErr w:type="spellStart"/>
      <w:r w:rsidR="0057436E">
        <w:rPr>
          <w:rFonts w:ascii="Times New Roman" w:hAnsi="Times New Roman" w:cs="Times New Roman"/>
          <w:sz w:val="28"/>
          <w:szCs w:val="28"/>
          <w:lang w:val="en-US"/>
        </w:rPr>
        <w:t>Chefoo</w:t>
      </w:r>
      <w:proofErr w:type="spellEnd"/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>Tsingtau</w:t>
      </w:r>
      <w:proofErr w:type="spellEnd"/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7436E" w:rsidRPr="0057436E" w:rsidRDefault="008B3C9C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can also</w:t>
      </w:r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be </w:t>
      </w:r>
      <w:proofErr w:type="gramStart"/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presumed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>if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the thesis with the ship's route is valid, whether the postmark was postmarked by the ship's p</w:t>
      </w:r>
      <w:r>
        <w:rPr>
          <w:rFonts w:ascii="Times New Roman" w:hAnsi="Times New Roman" w:cs="Times New Roman"/>
          <w:sz w:val="28"/>
          <w:szCs w:val="28"/>
          <w:lang w:val="en-US"/>
        </w:rPr>
        <w:t>ostal officer or by a traveler with</w:t>
      </w:r>
    </w:p>
    <w:p w:rsidR="0057436E" w:rsidRPr="0057436E" w:rsidRDefault="008B3C9C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maybe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philatelic interest</w:t>
      </w:r>
      <w:r w:rsidR="0057436E" w:rsidRPr="0057436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 w:rsidRPr="0057436E">
        <w:rPr>
          <w:rFonts w:ascii="Times New Roman" w:hAnsi="Times New Roman" w:cs="Times New Roman"/>
          <w:sz w:val="28"/>
          <w:szCs w:val="28"/>
          <w:lang w:val="en-US"/>
        </w:rPr>
        <w:t>For a better clarification of the origin of the stamp, it would be good to know if</w:t>
      </w: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7436E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port sequence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Vladivostok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>11.7.8</w:t>
      </w: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Chefoo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17.8.08</w:t>
      </w: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7436E">
        <w:rPr>
          <w:rFonts w:ascii="Times New Roman" w:hAnsi="Times New Roman" w:cs="Times New Roman"/>
          <w:sz w:val="28"/>
          <w:szCs w:val="28"/>
          <w:lang w:val="en-US"/>
        </w:rPr>
        <w:t>Tsingtau</w:t>
      </w:r>
      <w:proofErr w:type="spellEnd"/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Pr="0057436E">
        <w:rPr>
          <w:rFonts w:ascii="Times New Roman" w:hAnsi="Times New Roman" w:cs="Times New Roman"/>
          <w:sz w:val="28"/>
          <w:szCs w:val="28"/>
          <w:lang w:val="en-US"/>
        </w:rPr>
        <w:t>21.9.08</w:t>
      </w:r>
    </w:p>
    <w:p w:rsidR="0057436E" w:rsidRDefault="00871456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allotted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to a certain ship. </w:t>
      </w:r>
    </w:p>
    <w:p w:rsidR="008B3C9C" w:rsidRDefault="008B3C9C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871456" w:rsidRPr="0057436E" w:rsidRDefault="008B3C9C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Maybe a collector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somewhere </w:t>
      </w:r>
      <w:r w:rsidR="00871456">
        <w:rPr>
          <w:rFonts w:ascii="Times New Roman" w:hAnsi="Times New Roman" w:cs="Times New Roman"/>
          <w:sz w:val="28"/>
          <w:szCs w:val="28"/>
          <w:lang w:val="en-US"/>
        </w:rPr>
        <w:t xml:space="preserve"> knows</w:t>
      </w:r>
      <w:proofErr w:type="gramEnd"/>
      <w:r w:rsidR="00871456">
        <w:rPr>
          <w:rFonts w:ascii="Times New Roman" w:hAnsi="Times New Roman" w:cs="Times New Roman"/>
          <w:sz w:val="28"/>
          <w:szCs w:val="28"/>
          <w:lang w:val="en-US"/>
        </w:rPr>
        <w:t xml:space="preserve"> more about it or have other examples</w:t>
      </w:r>
      <w:r w:rsidR="00996E53">
        <w:rPr>
          <w:rFonts w:ascii="Times New Roman" w:hAnsi="Times New Roman" w:cs="Times New Roman"/>
          <w:sz w:val="28"/>
          <w:szCs w:val="28"/>
          <w:lang w:val="en-US"/>
        </w:rPr>
        <w:t xml:space="preserve"> of that mark.</w:t>
      </w:r>
    </w:p>
    <w:p w:rsid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8B3C9C" w:rsidRDefault="008B3C9C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 anyone can help with any information about these dates and the cancellations</w:t>
      </w:r>
    </w:p>
    <w:p w:rsidR="008B3C9C" w:rsidRPr="0057436E" w:rsidRDefault="008B3C9C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 would greatly appreciate any help you can give me and I thank you in advance for any such input.</w:t>
      </w:r>
    </w:p>
    <w:p w:rsidR="0057436E" w:rsidRPr="0057436E" w:rsidRDefault="0057436E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392590" w:rsidRPr="0057436E" w:rsidRDefault="00392590" w:rsidP="0057436E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392590" w:rsidRPr="0057436E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392590" w:rsidRPr="0057436E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392590" w:rsidRPr="0057436E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392590" w:rsidRPr="0057436E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  <w:lang w:val="en-US"/>
        </w:rPr>
      </w:pPr>
    </w:p>
    <w:p w:rsidR="00392590" w:rsidRDefault="00392590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  <w:r w:rsidRPr="0057436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proofErr w:type="spellStart"/>
      <w:r w:rsidR="008B3C9C">
        <w:rPr>
          <w:rFonts w:ascii="Times New Roman" w:hAnsi="Times New Roman" w:cs="Times New Roman"/>
          <w:sz w:val="28"/>
          <w:szCs w:val="28"/>
        </w:rPr>
        <w:t>October</w:t>
      </w:r>
      <w:proofErr w:type="spellEnd"/>
      <w:r w:rsidR="008B3C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2019               Peter Schulz</w:t>
      </w:r>
    </w:p>
    <w:p w:rsidR="007404F4" w:rsidRDefault="007404F4" w:rsidP="007404F4">
      <w:pPr>
        <w:pStyle w:val="KeinLeerraum"/>
        <w:rPr>
          <w:rFonts w:ascii="Times New Roman" w:hAnsi="Times New Roman" w:cs="Times New Roman"/>
          <w:sz w:val="28"/>
          <w:szCs w:val="28"/>
        </w:rPr>
      </w:pPr>
    </w:p>
    <w:p w:rsidR="008B3D47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p w:rsidR="008B3D47" w:rsidRPr="00F25EAC" w:rsidRDefault="008B3D47" w:rsidP="00F25EAC">
      <w:pPr>
        <w:pStyle w:val="KeinLeerraum"/>
        <w:jc w:val="center"/>
        <w:rPr>
          <w:rFonts w:ascii="Times New Roman" w:hAnsi="Times New Roman" w:cs="Times New Roman"/>
          <w:sz w:val="28"/>
          <w:szCs w:val="28"/>
        </w:rPr>
      </w:pPr>
    </w:p>
    <w:sectPr w:rsidR="008B3D47" w:rsidRPr="00F25EAC" w:rsidSect="008B3D47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5EAC"/>
    <w:rsid w:val="00302DE9"/>
    <w:rsid w:val="003319FD"/>
    <w:rsid w:val="00365498"/>
    <w:rsid w:val="00392590"/>
    <w:rsid w:val="004002E9"/>
    <w:rsid w:val="00465B96"/>
    <w:rsid w:val="004F70AC"/>
    <w:rsid w:val="0057436E"/>
    <w:rsid w:val="00682BDE"/>
    <w:rsid w:val="007404F4"/>
    <w:rsid w:val="007468FB"/>
    <w:rsid w:val="00871456"/>
    <w:rsid w:val="00872EBD"/>
    <w:rsid w:val="008B3C9C"/>
    <w:rsid w:val="008B3D47"/>
    <w:rsid w:val="008C0DE5"/>
    <w:rsid w:val="00996E53"/>
    <w:rsid w:val="00A70891"/>
    <w:rsid w:val="00F2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0DE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25EA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5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2019-09-29T18:08:00Z</dcterms:created>
  <dcterms:modified xsi:type="dcterms:W3CDTF">2019-10-07T14:28:00Z</dcterms:modified>
</cp:coreProperties>
</file>